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22" w:rsidRDefault="000D0D22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1238" cy="8620866"/>
            <wp:effectExtent l="0" t="8255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жим-дня-воспитанников-2024-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4831" cy="86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0D22" w:rsidRDefault="000D0D22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D22" w:rsidRDefault="000D0D22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184" w:rsidRPr="00653184" w:rsidRDefault="00653184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184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spellStart"/>
      <w:r w:rsidRPr="00653184">
        <w:rPr>
          <w:rFonts w:ascii="Times New Roman" w:eastAsia="Times New Roman" w:hAnsi="Times New Roman" w:cs="Times New Roman"/>
          <w:sz w:val="24"/>
          <w:szCs w:val="24"/>
        </w:rPr>
        <w:t>г.Екатеринбурга</w:t>
      </w:r>
      <w:proofErr w:type="spellEnd"/>
    </w:p>
    <w:p w:rsidR="00653184" w:rsidRPr="00653184" w:rsidRDefault="00653184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184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Железнодорожного</w:t>
      </w:r>
      <w:r w:rsidRPr="0065318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53184" w:rsidRPr="00653184" w:rsidRDefault="00653184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1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653184">
        <w:rPr>
          <w:rFonts w:ascii="Times New Roman" w:eastAsia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образовательное учреждение </w:t>
      </w:r>
      <w:r w:rsidRPr="00653184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</w:p>
    <w:p w:rsidR="00653184" w:rsidRPr="00653184" w:rsidRDefault="00653184" w:rsidP="006531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8A1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 № 94</w:t>
      </w:r>
    </w:p>
    <w:p w:rsidR="00653184" w:rsidRPr="00653184" w:rsidRDefault="00B008A1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620141</w:t>
      </w:r>
      <w:r w:rsidR="00653184" w:rsidRPr="00653184">
        <w:rPr>
          <w:rFonts w:ascii="Times New Roman" w:eastAsia="Times New Roman" w:hAnsi="Times New Roman" w:cs="Times New Roman"/>
          <w:sz w:val="24"/>
          <w:szCs w:val="24"/>
        </w:rPr>
        <w:t xml:space="preserve">, г. Екатеринбург, ул. </w:t>
      </w:r>
      <w:r>
        <w:rPr>
          <w:rFonts w:ascii="Times New Roman" w:eastAsia="Times New Roman" w:hAnsi="Times New Roman" w:cs="Times New Roman"/>
          <w:sz w:val="24"/>
          <w:szCs w:val="24"/>
        </w:rPr>
        <w:t>Пехотинцев</w:t>
      </w:r>
      <w:r w:rsidR="00653184" w:rsidRPr="006531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17а</w:t>
      </w:r>
      <w:r w:rsidR="00653184" w:rsidRPr="00653184">
        <w:rPr>
          <w:rFonts w:ascii="Times New Roman" w:eastAsia="Times New Roman" w:hAnsi="Times New Roman" w:cs="Times New Roman"/>
          <w:sz w:val="24"/>
          <w:szCs w:val="24"/>
        </w:rPr>
        <w:t xml:space="preserve">    тел/факс.:(343) </w:t>
      </w:r>
      <w:r>
        <w:rPr>
          <w:rFonts w:ascii="Times New Roman" w:eastAsia="Times New Roman" w:hAnsi="Times New Roman" w:cs="Times New Roman"/>
          <w:sz w:val="24"/>
          <w:szCs w:val="24"/>
        </w:rPr>
        <w:t>323-46-43</w:t>
      </w:r>
      <w:r w:rsidR="00653184" w:rsidRPr="0065318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653184" w:rsidRPr="00653184" w:rsidRDefault="00653184" w:rsidP="0065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18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531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318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B008A1">
        <w:rPr>
          <w:rFonts w:ascii="Times New Roman" w:eastAsia="Times New Roman" w:hAnsi="Times New Roman" w:cs="Times New Roman"/>
          <w:sz w:val="24"/>
          <w:szCs w:val="24"/>
        </w:rPr>
        <w:t>: 9</w:t>
      </w:r>
      <w:hyperlink r:id="rId5" w:history="1">
        <w:r w:rsidR="00B008A1" w:rsidRPr="00AD4F4B">
          <w:rPr>
            <w:rStyle w:val="a4"/>
            <w:rFonts w:ascii="Tahoma" w:eastAsia="Calibri" w:hAnsi="Tahoma" w:cs="Tahoma"/>
            <w:sz w:val="21"/>
            <w:szCs w:val="21"/>
          </w:rPr>
          <w:t>mdou94@eduekb.ru</w:t>
        </w:r>
      </w:hyperlink>
    </w:p>
    <w:p w:rsidR="00653184" w:rsidRPr="00653184" w:rsidRDefault="00653184" w:rsidP="00653184">
      <w:pPr>
        <w:spacing w:after="160" w:line="259" w:lineRule="auto"/>
        <w:rPr>
          <w:rFonts w:ascii="Calibri" w:eastAsia="Calibri" w:hAnsi="Calibri" w:cs="Times New Roman"/>
        </w:rPr>
      </w:pPr>
    </w:p>
    <w:p w:rsidR="00653184" w:rsidRPr="00653184" w:rsidRDefault="00653184" w:rsidP="00653184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7732"/>
      </w:tblGrid>
      <w:tr w:rsidR="00653184" w:rsidRPr="00653184" w:rsidTr="00B008A1">
        <w:tc>
          <w:tcPr>
            <w:tcW w:w="7054" w:type="dxa"/>
          </w:tcPr>
          <w:p w:rsidR="00653184" w:rsidRPr="00653184" w:rsidRDefault="00653184" w:rsidP="00653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Согласовано: </w:t>
            </w:r>
          </w:p>
          <w:p w:rsidR="00653184" w:rsidRPr="00653184" w:rsidRDefault="00653184" w:rsidP="00653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заместитель заведующего</w:t>
            </w:r>
          </w:p>
          <w:p w:rsidR="00653184" w:rsidRPr="00653184" w:rsidRDefault="00653184" w:rsidP="00653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________________ Н.В. </w:t>
            </w:r>
            <w:r w:rsidR="004F10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Сарапулова</w:t>
            </w:r>
          </w:p>
          <w:p w:rsidR="00653184" w:rsidRPr="00653184" w:rsidRDefault="0044681C" w:rsidP="00446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</w:t>
            </w:r>
            <w:r w:rsidR="00BB167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</w:t>
            </w:r>
            <w:r w:rsidR="00B008A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 августа 202</w:t>
            </w:r>
            <w:r w:rsidR="00BB167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  <w:r w:rsidR="00653184"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г.</w:t>
            </w:r>
          </w:p>
        </w:tc>
        <w:tc>
          <w:tcPr>
            <w:tcW w:w="7732" w:type="dxa"/>
          </w:tcPr>
          <w:p w:rsidR="00653184" w:rsidRPr="00653184" w:rsidRDefault="00653184" w:rsidP="00B00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Утвержден</w:t>
            </w:r>
            <w:r w:rsid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</w:t>
            </w:r>
            <w:r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: </w:t>
            </w:r>
          </w:p>
          <w:p w:rsidR="004B5A37" w:rsidRDefault="004B5A37" w:rsidP="00B00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заведующий МА</w:t>
            </w:r>
            <w:r w:rsidR="00653184" w:rsidRPr="0065318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детский сад</w:t>
            </w:r>
          </w:p>
          <w:p w:rsidR="00653184" w:rsidRPr="00653184" w:rsidRDefault="004B5A37" w:rsidP="00B00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комбинированного вида № 94</w:t>
            </w:r>
          </w:p>
          <w:p w:rsidR="004B5A37" w:rsidRPr="004B5A37" w:rsidRDefault="004B5A37" w:rsidP="004B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_______________ </w:t>
            </w:r>
            <w:proofErr w:type="spellStart"/>
            <w:r w:rsidRP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М.Ю.Матненко</w:t>
            </w:r>
            <w:proofErr w:type="spellEnd"/>
          </w:p>
          <w:p w:rsidR="004B5A37" w:rsidRPr="004B5A37" w:rsidRDefault="004B5A37" w:rsidP="004B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Приказ № </w:t>
            </w:r>
            <w:r w:rsidR="00BB167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____</w:t>
            </w:r>
            <w:r w:rsidRP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от «</w:t>
            </w:r>
            <w:r w:rsidR="00BB167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</w:t>
            </w:r>
            <w:r w:rsidRP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 августа 202</w:t>
            </w:r>
            <w:r w:rsidR="00BB167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  <w:r w:rsidRPr="004B5A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г.</w:t>
            </w:r>
          </w:p>
          <w:p w:rsidR="00653184" w:rsidRPr="00653184" w:rsidRDefault="00653184" w:rsidP="00653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</w:tbl>
    <w:p w:rsidR="00653184" w:rsidRPr="00653184" w:rsidRDefault="00653184" w:rsidP="00653184">
      <w:pPr>
        <w:spacing w:after="160" w:line="259" w:lineRule="auto"/>
        <w:rPr>
          <w:rFonts w:ascii="Calibri" w:eastAsia="Calibri" w:hAnsi="Calibri" w:cs="Times New Roman"/>
          <w:sz w:val="40"/>
        </w:rPr>
      </w:pPr>
    </w:p>
    <w:p w:rsidR="00653184" w:rsidRPr="00653184" w:rsidRDefault="00653184" w:rsidP="0065318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653184">
        <w:rPr>
          <w:rFonts w:ascii="Times New Roman" w:eastAsia="Calibri" w:hAnsi="Times New Roman" w:cs="Times New Roman"/>
          <w:b/>
          <w:sz w:val="40"/>
        </w:rPr>
        <w:t>Режим дня воспитанников</w:t>
      </w:r>
    </w:p>
    <w:p w:rsidR="00653184" w:rsidRPr="00653184" w:rsidRDefault="00796D8D" w:rsidP="0065318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 xml:space="preserve">МАДОУ </w:t>
      </w:r>
      <w:r w:rsidR="00653184" w:rsidRPr="00653184">
        <w:rPr>
          <w:rFonts w:ascii="Times New Roman" w:eastAsia="Calibri" w:hAnsi="Times New Roman" w:cs="Times New Roman"/>
          <w:b/>
          <w:sz w:val="40"/>
        </w:rPr>
        <w:t xml:space="preserve">детского сада </w:t>
      </w:r>
      <w:r>
        <w:rPr>
          <w:rFonts w:ascii="Times New Roman" w:eastAsia="Calibri" w:hAnsi="Times New Roman" w:cs="Times New Roman"/>
          <w:b/>
          <w:sz w:val="40"/>
        </w:rPr>
        <w:t>комбинированного вида № 94</w:t>
      </w:r>
    </w:p>
    <w:p w:rsidR="00653184" w:rsidRPr="00653184" w:rsidRDefault="0044681C" w:rsidP="0065318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на 202</w:t>
      </w:r>
      <w:r w:rsidR="00BB167D">
        <w:rPr>
          <w:rFonts w:ascii="Times New Roman" w:eastAsia="Calibri" w:hAnsi="Times New Roman" w:cs="Times New Roman"/>
          <w:b/>
          <w:sz w:val="40"/>
        </w:rPr>
        <w:t>4</w:t>
      </w:r>
      <w:r>
        <w:rPr>
          <w:rFonts w:ascii="Times New Roman" w:eastAsia="Calibri" w:hAnsi="Times New Roman" w:cs="Times New Roman"/>
          <w:b/>
          <w:sz w:val="40"/>
        </w:rPr>
        <w:t>-202</w:t>
      </w:r>
      <w:r w:rsidR="00BB167D">
        <w:rPr>
          <w:rFonts w:ascii="Times New Roman" w:eastAsia="Calibri" w:hAnsi="Times New Roman" w:cs="Times New Roman"/>
          <w:b/>
          <w:sz w:val="40"/>
        </w:rPr>
        <w:t>5</w:t>
      </w:r>
      <w:r w:rsidR="00653184" w:rsidRPr="00653184">
        <w:rPr>
          <w:rFonts w:ascii="Times New Roman" w:eastAsia="Calibri" w:hAnsi="Times New Roman" w:cs="Times New Roman"/>
          <w:b/>
          <w:sz w:val="40"/>
        </w:rPr>
        <w:t xml:space="preserve"> учебный год</w:t>
      </w: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96D8D" w:rsidRPr="004B5A37" w:rsidRDefault="00796D8D" w:rsidP="00796D8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4B5A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Принят</w:t>
      </w:r>
    </w:p>
    <w:p w:rsidR="00796D8D" w:rsidRPr="004B5A37" w:rsidRDefault="00796D8D" w:rsidP="00796D8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4B5A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на педагогическом совете</w:t>
      </w:r>
    </w:p>
    <w:p w:rsidR="00796D8D" w:rsidRPr="004B5A37" w:rsidRDefault="00796D8D" w:rsidP="00796D8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4B5A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МАДОУ детский сад комбинированного вида № 94</w:t>
      </w:r>
    </w:p>
    <w:p w:rsidR="00796D8D" w:rsidRPr="004B5A37" w:rsidRDefault="006A228A" w:rsidP="00796D8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протокол № 1 от «3</w:t>
      </w:r>
      <w:r w:rsidR="0044681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0</w:t>
      </w:r>
      <w:r w:rsidR="00796D8D" w:rsidRPr="004B5A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» августа 202</w:t>
      </w:r>
      <w:r w:rsidR="0044681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3</w:t>
      </w:r>
      <w:r w:rsidR="00796D8D" w:rsidRPr="004B5A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г.</w:t>
      </w:r>
    </w:p>
    <w:p w:rsidR="00653184" w:rsidRDefault="00653184" w:rsidP="00796D8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53184" w:rsidRDefault="00653184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96D8D" w:rsidRDefault="00796D8D" w:rsidP="005A7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96D8D" w:rsidRDefault="00796D8D" w:rsidP="00796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Екатеринбург, 202</w:t>
      </w:r>
      <w:r w:rsidR="00BB167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г.</w:t>
      </w:r>
    </w:p>
    <w:p w:rsidR="0029135D" w:rsidRPr="005A7CFC" w:rsidRDefault="005A7CFC" w:rsidP="005A7C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A7CFC">
        <w:rPr>
          <w:rFonts w:ascii="Times New Roman" w:hAnsi="Times New Roman" w:cs="Times New Roman"/>
          <w:b/>
          <w:sz w:val="24"/>
        </w:rPr>
        <w:t>Утверждаю</w:t>
      </w:r>
      <w:r w:rsidRPr="005A7CFC">
        <w:rPr>
          <w:rFonts w:ascii="Times New Roman" w:hAnsi="Times New Roman" w:cs="Times New Roman"/>
          <w:sz w:val="24"/>
        </w:rPr>
        <w:t>:</w:t>
      </w:r>
    </w:p>
    <w:p w:rsidR="005A7CFC" w:rsidRPr="005A7CFC" w:rsidRDefault="005A7CFC" w:rsidP="005A7C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A7CFC">
        <w:rPr>
          <w:rFonts w:ascii="Times New Roman" w:hAnsi="Times New Roman" w:cs="Times New Roman"/>
          <w:sz w:val="24"/>
        </w:rPr>
        <w:t xml:space="preserve">Заведующий МАДОУ детский сад </w:t>
      </w:r>
    </w:p>
    <w:p w:rsidR="005A7CFC" w:rsidRPr="005A7CFC" w:rsidRDefault="005A7CFC" w:rsidP="005A7C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A7CFC">
        <w:rPr>
          <w:rFonts w:ascii="Times New Roman" w:hAnsi="Times New Roman" w:cs="Times New Roman"/>
          <w:sz w:val="24"/>
        </w:rPr>
        <w:t>комбинированного вида № 94</w:t>
      </w:r>
    </w:p>
    <w:p w:rsidR="005A7CFC" w:rsidRDefault="005A7CFC" w:rsidP="005A7C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A7CFC">
        <w:rPr>
          <w:rFonts w:ascii="Times New Roman" w:hAnsi="Times New Roman" w:cs="Times New Roman"/>
          <w:sz w:val="24"/>
        </w:rPr>
        <w:t>_____________</w:t>
      </w:r>
      <w:proofErr w:type="spellStart"/>
      <w:r w:rsidRPr="005A7CFC">
        <w:rPr>
          <w:rFonts w:ascii="Times New Roman" w:hAnsi="Times New Roman" w:cs="Times New Roman"/>
          <w:sz w:val="24"/>
        </w:rPr>
        <w:t>М.Ю.Матненко</w:t>
      </w:r>
      <w:proofErr w:type="spellEnd"/>
    </w:p>
    <w:p w:rsidR="005A7CFC" w:rsidRDefault="005A7CFC" w:rsidP="005A7C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A7CFC" w:rsidRPr="005A7CFC" w:rsidRDefault="005A7CFC" w:rsidP="005A7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A7CFC">
        <w:rPr>
          <w:rFonts w:ascii="Times New Roman" w:hAnsi="Times New Roman" w:cs="Times New Roman"/>
          <w:b/>
          <w:i/>
          <w:sz w:val="24"/>
        </w:rPr>
        <w:t>Режим дня в МАДОУ детский сад комбинированного вида № 94 с 10,5 часовым пребыванием детей</w:t>
      </w:r>
    </w:p>
    <w:p w:rsidR="005A7CFC" w:rsidRDefault="005A7CFC" w:rsidP="005A7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A7CFC">
        <w:rPr>
          <w:rFonts w:ascii="Times New Roman" w:hAnsi="Times New Roman" w:cs="Times New Roman"/>
          <w:b/>
          <w:i/>
          <w:sz w:val="24"/>
        </w:rPr>
        <w:t>(холодный период года)</w:t>
      </w:r>
    </w:p>
    <w:tbl>
      <w:tblPr>
        <w:tblStyle w:val="TableNormal"/>
        <w:tblpPr w:leftFromText="180" w:rightFromText="180" w:vertAnchor="text" w:horzAnchor="margin" w:tblpXSpec="center" w:tblpY="121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111"/>
        <w:gridCol w:w="1276"/>
        <w:gridCol w:w="1276"/>
        <w:gridCol w:w="1276"/>
        <w:gridCol w:w="1275"/>
        <w:gridCol w:w="1587"/>
      </w:tblGrid>
      <w:tr w:rsidR="0044681C" w:rsidRPr="0044681C" w:rsidTr="00BB167D">
        <w:trPr>
          <w:trHeight w:val="474"/>
        </w:trPr>
        <w:tc>
          <w:tcPr>
            <w:tcW w:w="5812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</w:p>
        </w:tc>
        <w:tc>
          <w:tcPr>
            <w:tcW w:w="1111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1,5-2</w:t>
            </w:r>
          </w:p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2-3</w:t>
            </w:r>
          </w:p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3—4</w:t>
            </w:r>
          </w:p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4—5</w:t>
            </w:r>
          </w:p>
          <w:p w:rsidR="0044681C" w:rsidRPr="0044681C" w:rsidRDefault="0044681C" w:rsidP="0044681C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5—6</w:t>
            </w:r>
          </w:p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587" w:type="dxa"/>
            <w:shd w:val="clear" w:color="auto" w:fill="D9D9D9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6—7</w:t>
            </w:r>
          </w:p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</w:tr>
      <w:tr w:rsidR="0044681C" w:rsidRPr="0044681C" w:rsidTr="00BB167D">
        <w:trPr>
          <w:trHeight w:val="630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4681C">
              <w:rPr>
                <w:rFonts w:ascii="Times New Roman" w:eastAsia="Times New Roman" w:hAnsi="Times New Roman" w:cs="Times New Roman"/>
                <w:lang w:val="ru-RU"/>
              </w:rPr>
              <w:t>Утренний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прием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деятельность,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утренняя гимнастика (не менее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4468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минут)</w:t>
            </w:r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7.30-8.30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7.00-8.30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7.00-8.30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7.00-8.30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7.00-8.30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7.00-8.30</w:t>
            </w:r>
          </w:p>
        </w:tc>
      </w:tr>
      <w:tr w:rsidR="0044681C" w:rsidRPr="0044681C" w:rsidTr="00BB167D">
        <w:trPr>
          <w:trHeight w:val="477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Завтрак</w:t>
            </w:r>
            <w:proofErr w:type="spellEnd"/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8.30-9.00</w:t>
            </w:r>
          </w:p>
        </w:tc>
      </w:tr>
      <w:tr w:rsidR="0044681C" w:rsidRPr="0044681C" w:rsidTr="00BB167D">
        <w:trPr>
          <w:trHeight w:val="474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 w:rsidRPr="0044681C">
              <w:rPr>
                <w:rFonts w:ascii="Times New Roman" w:eastAsia="Times New Roman" w:hAnsi="Times New Roman" w:cs="Times New Roman"/>
              </w:rPr>
              <w:t>,</w:t>
            </w:r>
            <w:r w:rsidRPr="004468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4468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</w:rPr>
              <w:t>к</w:t>
            </w:r>
            <w:r w:rsidRPr="004468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занятиям</w:t>
            </w:r>
            <w:proofErr w:type="spellEnd"/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9.00-9.30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9.00-9.30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9.00-9.20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9.00-9.15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9.00-9.15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4681C" w:rsidRPr="0044681C" w:rsidTr="00BB167D">
        <w:trPr>
          <w:trHeight w:val="654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4681C">
              <w:rPr>
                <w:rFonts w:ascii="Times New Roman" w:eastAsia="Times New Roman" w:hAnsi="Times New Roman" w:cs="Times New Roman"/>
                <w:lang w:val="ru-RU"/>
              </w:rPr>
              <w:t>Занятия (включая гимнастику в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-2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минуты,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перерывы между занятиями, не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4468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10 минут)</w:t>
            </w:r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9.30–9.40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9.30–9.40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9.20-10.00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9.15-10.05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2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9.15-10.15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tabs>
                <w:tab w:val="left" w:pos="1135"/>
              </w:tabs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9.00-10.50</w:t>
            </w:r>
          </w:p>
        </w:tc>
      </w:tr>
      <w:tr w:rsidR="0044681C" w:rsidRPr="0044681C" w:rsidTr="00BB167D">
        <w:trPr>
          <w:trHeight w:val="542"/>
        </w:trPr>
        <w:tc>
          <w:tcPr>
            <w:tcW w:w="5812" w:type="dxa"/>
          </w:tcPr>
          <w:p w:rsidR="0044681C" w:rsidRPr="0044681C" w:rsidRDefault="0044681C" w:rsidP="0044681C">
            <w:pPr>
              <w:spacing w:before="90"/>
              <w:ind w:left="101" w:right="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прогулке,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прогулка,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возвращение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прогулки</w:t>
            </w:r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10.00–12.00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0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10.05–12.00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0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10.15-12.00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0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10.50-12.00</w:t>
            </w:r>
          </w:p>
        </w:tc>
      </w:tr>
      <w:tr w:rsidR="0044681C" w:rsidRPr="0044681C" w:rsidTr="00BB167D">
        <w:trPr>
          <w:trHeight w:val="425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Второй</w:t>
            </w:r>
            <w:proofErr w:type="spellEnd"/>
            <w:r w:rsidRPr="004468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завтрак</w:t>
            </w:r>
            <w:proofErr w:type="spellEnd"/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2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10.30-11.00</w:t>
            </w:r>
          </w:p>
        </w:tc>
      </w:tr>
      <w:tr w:rsidR="0044681C" w:rsidRPr="0044681C" w:rsidTr="00BB167D">
        <w:trPr>
          <w:trHeight w:val="477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Обед</w:t>
            </w:r>
            <w:proofErr w:type="spellEnd"/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11.30-12.30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2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12.00-13.00</w:t>
            </w:r>
          </w:p>
        </w:tc>
      </w:tr>
      <w:tr w:rsidR="0044681C" w:rsidRPr="0044681C" w:rsidTr="00BB167D">
        <w:trPr>
          <w:trHeight w:val="643"/>
        </w:trPr>
        <w:tc>
          <w:tcPr>
            <w:tcW w:w="5812" w:type="dxa"/>
          </w:tcPr>
          <w:p w:rsidR="0044681C" w:rsidRPr="0044681C" w:rsidRDefault="0044681C" w:rsidP="0044681C">
            <w:pPr>
              <w:spacing w:before="90"/>
              <w:ind w:left="101" w:right="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сну,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сон,</w:t>
            </w:r>
            <w:r w:rsidRPr="0044681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постепенный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подъем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44681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закаливающие</w:t>
            </w:r>
            <w:r w:rsidRPr="004468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12.30-15.30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13.00-15.30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0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13.00-15.30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0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13.00-15.30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0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13.00-15.30</w:t>
            </w:r>
          </w:p>
        </w:tc>
      </w:tr>
      <w:tr w:rsidR="0044681C" w:rsidRPr="0044681C" w:rsidTr="00BB167D">
        <w:trPr>
          <w:trHeight w:val="411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Полдник</w:t>
            </w:r>
            <w:proofErr w:type="spellEnd"/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15.30-16.00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15.30-16.00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2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15.30-16.00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15.30-16.00</w:t>
            </w:r>
          </w:p>
        </w:tc>
      </w:tr>
      <w:tr w:rsidR="0044681C" w:rsidRPr="0044681C" w:rsidTr="00BB167D">
        <w:trPr>
          <w:trHeight w:val="477"/>
        </w:trPr>
        <w:tc>
          <w:tcPr>
            <w:tcW w:w="5812" w:type="dxa"/>
          </w:tcPr>
          <w:p w:rsidR="0044681C" w:rsidRPr="0044681C" w:rsidRDefault="0044681C" w:rsidP="0044681C">
            <w:pPr>
              <w:spacing w:before="92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 w:rsidRPr="004468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4468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необходимости</w:t>
            </w:r>
            <w:proofErr w:type="spellEnd"/>
            <w:r w:rsidRPr="0044681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11" w:type="dxa"/>
            <w:vAlign w:val="center"/>
          </w:tcPr>
          <w:p w:rsidR="0044681C" w:rsidRPr="00BB167D" w:rsidRDefault="00BB167D" w:rsidP="004468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4681C" w:rsidRPr="00BB167D" w:rsidRDefault="00BB167D" w:rsidP="004468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2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16.00-16.25</w:t>
            </w:r>
          </w:p>
        </w:tc>
        <w:tc>
          <w:tcPr>
            <w:tcW w:w="1587" w:type="dxa"/>
            <w:vAlign w:val="center"/>
          </w:tcPr>
          <w:p w:rsidR="0044681C" w:rsidRPr="0044681C" w:rsidRDefault="00BB167D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16.00-17.00</w:t>
            </w:r>
          </w:p>
        </w:tc>
      </w:tr>
      <w:tr w:rsidR="0044681C" w:rsidRPr="0044681C" w:rsidTr="00BB167D">
        <w:trPr>
          <w:trHeight w:val="509"/>
        </w:trPr>
        <w:tc>
          <w:tcPr>
            <w:tcW w:w="5812" w:type="dxa"/>
          </w:tcPr>
          <w:p w:rsidR="0044681C" w:rsidRPr="0044681C" w:rsidRDefault="0044681C" w:rsidP="0044681C">
            <w:pPr>
              <w:tabs>
                <w:tab w:val="left" w:pos="1754"/>
              </w:tabs>
              <w:spacing w:before="90"/>
              <w:ind w:left="101" w:righ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  <w:spacing w:val="-1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  <w:r w:rsidRPr="004468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681C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16.00–16.15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15.30-16.00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0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0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16.25-17.00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0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16.00-17.00</w:t>
            </w:r>
          </w:p>
        </w:tc>
      </w:tr>
      <w:tr w:rsidR="0044681C" w:rsidRPr="0044681C" w:rsidTr="00BB167D">
        <w:trPr>
          <w:trHeight w:val="828"/>
        </w:trPr>
        <w:tc>
          <w:tcPr>
            <w:tcW w:w="5812" w:type="dxa"/>
          </w:tcPr>
          <w:p w:rsidR="0044681C" w:rsidRPr="0044681C" w:rsidRDefault="0044681C" w:rsidP="0044681C">
            <w:pPr>
              <w:tabs>
                <w:tab w:val="left" w:pos="1753"/>
                <w:tab w:val="left" w:pos="2839"/>
              </w:tabs>
              <w:spacing w:before="92"/>
              <w:ind w:left="101" w:right="86"/>
              <w:rPr>
                <w:rFonts w:ascii="Times New Roman" w:eastAsia="Times New Roman" w:hAnsi="Times New Roman" w:cs="Times New Roman"/>
                <w:spacing w:val="-58"/>
                <w:lang w:val="ru-RU"/>
              </w:rPr>
            </w:pP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>прогулке,</w:t>
            </w:r>
            <w:r w:rsidRPr="004468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 xml:space="preserve">прогулка, </w:t>
            </w:r>
            <w:r w:rsidRPr="004468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самостоятельная</w:t>
            </w:r>
            <w:r w:rsidRPr="0044681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            </w:t>
            </w:r>
          </w:p>
          <w:p w:rsidR="0044681C" w:rsidRPr="0044681C" w:rsidRDefault="0044681C" w:rsidP="0044681C">
            <w:pPr>
              <w:tabs>
                <w:tab w:val="left" w:pos="1753"/>
                <w:tab w:val="left" w:pos="2839"/>
              </w:tabs>
              <w:spacing w:before="92"/>
              <w:ind w:left="101" w:right="86"/>
              <w:rPr>
                <w:rFonts w:ascii="Times New Roman" w:eastAsia="Times New Roman" w:hAnsi="Times New Roman" w:cs="Times New Roman"/>
                <w:spacing w:val="-58"/>
                <w:lang w:val="ru-RU"/>
              </w:rPr>
            </w:pPr>
            <w:r w:rsidRPr="0044681C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деятельность </w:t>
            </w:r>
            <w:r w:rsidRPr="004468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детей,</w:t>
            </w:r>
            <w:r w:rsidRPr="0044681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44681C">
              <w:rPr>
                <w:rFonts w:ascii="Times New Roman" w:eastAsia="Times New Roman" w:hAnsi="Times New Roman" w:cs="Times New Roman"/>
                <w:lang w:val="ru-RU"/>
              </w:rPr>
              <w:t xml:space="preserve"> уход детей домой</w:t>
            </w:r>
          </w:p>
        </w:tc>
        <w:tc>
          <w:tcPr>
            <w:tcW w:w="1111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16.00–16.30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1276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1275" w:type="dxa"/>
            <w:vAlign w:val="center"/>
          </w:tcPr>
          <w:p w:rsidR="0044681C" w:rsidRPr="0044681C" w:rsidRDefault="0044681C" w:rsidP="00BB167D">
            <w:pPr>
              <w:spacing w:before="92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1587" w:type="dxa"/>
            <w:vAlign w:val="center"/>
          </w:tcPr>
          <w:p w:rsidR="0044681C" w:rsidRPr="0044681C" w:rsidRDefault="0044681C" w:rsidP="0044681C">
            <w:pPr>
              <w:spacing w:before="92"/>
              <w:jc w:val="center"/>
              <w:rPr>
                <w:rFonts w:ascii="Times New Roman" w:eastAsia="Times New Roman" w:hAnsi="Times New Roman" w:cs="Times New Roman"/>
              </w:rPr>
            </w:pPr>
            <w:r w:rsidRPr="0044681C">
              <w:rPr>
                <w:rFonts w:ascii="Times New Roman" w:eastAsia="Times New Roman" w:hAnsi="Times New Roman" w:cs="Times New Roman"/>
              </w:rPr>
              <w:t>17.00-18.30</w:t>
            </w:r>
          </w:p>
        </w:tc>
      </w:tr>
    </w:tbl>
    <w:p w:rsidR="005A7CFC" w:rsidRDefault="005A7CFC" w:rsidP="005A7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A7CFC" w:rsidRDefault="005A7CFC" w:rsidP="005A7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6709FE" w:rsidRDefault="006709FE" w:rsidP="0044681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sectPr w:rsidR="006709FE" w:rsidSect="005A7C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FC"/>
    <w:rsid w:val="000B1926"/>
    <w:rsid w:val="000D0D22"/>
    <w:rsid w:val="000D197A"/>
    <w:rsid w:val="000D34C3"/>
    <w:rsid w:val="001246E2"/>
    <w:rsid w:val="00167E96"/>
    <w:rsid w:val="00180F75"/>
    <w:rsid w:val="00187672"/>
    <w:rsid w:val="001A2CEE"/>
    <w:rsid w:val="00204CBD"/>
    <w:rsid w:val="0020775F"/>
    <w:rsid w:val="002221F9"/>
    <w:rsid w:val="0022747B"/>
    <w:rsid w:val="00241DFF"/>
    <w:rsid w:val="00252AC0"/>
    <w:rsid w:val="00266B0C"/>
    <w:rsid w:val="0029135D"/>
    <w:rsid w:val="00291EA8"/>
    <w:rsid w:val="002D2006"/>
    <w:rsid w:val="002D2518"/>
    <w:rsid w:val="002E11D7"/>
    <w:rsid w:val="002E1FDD"/>
    <w:rsid w:val="003107E8"/>
    <w:rsid w:val="0035780A"/>
    <w:rsid w:val="003B7E61"/>
    <w:rsid w:val="003E35FD"/>
    <w:rsid w:val="00410E6A"/>
    <w:rsid w:val="00412C01"/>
    <w:rsid w:val="0044681C"/>
    <w:rsid w:val="00447372"/>
    <w:rsid w:val="00457693"/>
    <w:rsid w:val="00494520"/>
    <w:rsid w:val="004A44DA"/>
    <w:rsid w:val="004A5B0A"/>
    <w:rsid w:val="004B5A37"/>
    <w:rsid w:val="004B73FF"/>
    <w:rsid w:val="004D1E49"/>
    <w:rsid w:val="004D6C24"/>
    <w:rsid w:val="004F1048"/>
    <w:rsid w:val="004F5D2E"/>
    <w:rsid w:val="00505786"/>
    <w:rsid w:val="00524826"/>
    <w:rsid w:val="0053498F"/>
    <w:rsid w:val="0054079A"/>
    <w:rsid w:val="00544E81"/>
    <w:rsid w:val="005600FF"/>
    <w:rsid w:val="00564EEB"/>
    <w:rsid w:val="005A7CFC"/>
    <w:rsid w:val="005E34F4"/>
    <w:rsid w:val="00602932"/>
    <w:rsid w:val="00640777"/>
    <w:rsid w:val="00653184"/>
    <w:rsid w:val="006709FE"/>
    <w:rsid w:val="006A228A"/>
    <w:rsid w:val="006A5142"/>
    <w:rsid w:val="006B4AD4"/>
    <w:rsid w:val="006F0E5B"/>
    <w:rsid w:val="007906D6"/>
    <w:rsid w:val="00796D8D"/>
    <w:rsid w:val="007B39CD"/>
    <w:rsid w:val="00806CB2"/>
    <w:rsid w:val="00857D4D"/>
    <w:rsid w:val="00872189"/>
    <w:rsid w:val="008B58C3"/>
    <w:rsid w:val="008C5E71"/>
    <w:rsid w:val="00963EAC"/>
    <w:rsid w:val="00984FB3"/>
    <w:rsid w:val="00994C88"/>
    <w:rsid w:val="009A2A0A"/>
    <w:rsid w:val="009A3E9D"/>
    <w:rsid w:val="009F280C"/>
    <w:rsid w:val="00A5735D"/>
    <w:rsid w:val="00A574E4"/>
    <w:rsid w:val="00A72B12"/>
    <w:rsid w:val="00AA24CE"/>
    <w:rsid w:val="00AB1C08"/>
    <w:rsid w:val="00AD4E51"/>
    <w:rsid w:val="00B008A1"/>
    <w:rsid w:val="00B0449F"/>
    <w:rsid w:val="00B16E0A"/>
    <w:rsid w:val="00B40AF0"/>
    <w:rsid w:val="00B60B6A"/>
    <w:rsid w:val="00B72DBD"/>
    <w:rsid w:val="00B825E4"/>
    <w:rsid w:val="00B87015"/>
    <w:rsid w:val="00BB167D"/>
    <w:rsid w:val="00BB2A0D"/>
    <w:rsid w:val="00BF6224"/>
    <w:rsid w:val="00C15B46"/>
    <w:rsid w:val="00C57247"/>
    <w:rsid w:val="00C91359"/>
    <w:rsid w:val="00CB11BC"/>
    <w:rsid w:val="00D003A5"/>
    <w:rsid w:val="00D44F5D"/>
    <w:rsid w:val="00D767A8"/>
    <w:rsid w:val="00D8275E"/>
    <w:rsid w:val="00DA71C1"/>
    <w:rsid w:val="00DC02B5"/>
    <w:rsid w:val="00DC2E90"/>
    <w:rsid w:val="00DF6758"/>
    <w:rsid w:val="00E07CC5"/>
    <w:rsid w:val="00E13DFC"/>
    <w:rsid w:val="00E35DE8"/>
    <w:rsid w:val="00E5095B"/>
    <w:rsid w:val="00E73A67"/>
    <w:rsid w:val="00E77714"/>
    <w:rsid w:val="00EE3981"/>
    <w:rsid w:val="00EF2A81"/>
    <w:rsid w:val="00F70469"/>
    <w:rsid w:val="00F851D5"/>
    <w:rsid w:val="00F93E59"/>
    <w:rsid w:val="00FA553F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908C"/>
  <w15:docId w15:val="{AD6EBE8A-0757-4E08-8868-D526BA1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8A1"/>
    <w:rPr>
      <w:color w:val="0000FF" w:themeColor="hyperlink"/>
      <w:u w:val="single"/>
    </w:rPr>
  </w:style>
  <w:style w:type="paragraph" w:customStyle="1" w:styleId="1">
    <w:name w:val="Обычный (веб)1"/>
    <w:aliases w:val="Знак Знак"/>
    <w:basedOn w:val="a"/>
    <w:link w:val="a5"/>
    <w:uiPriority w:val="99"/>
    <w:rsid w:val="008C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,Обычный (веб)1 Знак"/>
    <w:link w:val="1"/>
    <w:uiPriority w:val="99"/>
    <w:locked/>
    <w:rsid w:val="008C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28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68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94@eduek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МБДОУ-94</dc:creator>
  <cp:lastModifiedBy>admin</cp:lastModifiedBy>
  <cp:revision>11</cp:revision>
  <cp:lastPrinted>2024-07-01T07:24:00Z</cp:lastPrinted>
  <dcterms:created xsi:type="dcterms:W3CDTF">2022-07-26T06:18:00Z</dcterms:created>
  <dcterms:modified xsi:type="dcterms:W3CDTF">2024-11-01T09:59:00Z</dcterms:modified>
</cp:coreProperties>
</file>